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338" w:tblpY="33"/>
        <w:tblW w:w="1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0"/>
        <w:gridCol w:w="2727"/>
        <w:gridCol w:w="2556"/>
      </w:tblGrid>
      <w:tr w:rsidR="00A46A21" w:rsidRPr="002B167F" w:rsidTr="002B1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Дата, время, Место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46A2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Праздничная программа, посвященная Дню защиты детей «Праздник детства»: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- детская ярмарка «Наше счастье наши дети»,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- конкурс детский рисунков на асфальте «Первый день лета»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- игровая программа</w:t>
            </w:r>
          </w:p>
          <w:p w:rsidR="00A46A21" w:rsidRPr="002B167F" w:rsidRDefault="00A46A21" w:rsidP="00480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- Церемония награждения талантливых детей ЕМР «Формула успеха»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1 июня </w:t>
            </w:r>
            <w:r w:rsidR="004802A1" w:rsidRPr="002B167F">
              <w:rPr>
                <w:rFonts w:ascii="Times New Roman" w:hAnsi="Times New Roman"/>
                <w:sz w:val="28"/>
                <w:szCs w:val="28"/>
              </w:rPr>
              <w:t xml:space="preserve"> Городской сквер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11.00 часов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A21" w:rsidRPr="002B167F" w:rsidRDefault="00A46A21" w:rsidP="00480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12.00 часов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Калинина А. А.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Смирнова Е.</w:t>
            </w:r>
            <w:r w:rsidR="004802A1" w:rsidRPr="002B167F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2B1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802A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A1" w:rsidRPr="002B167F" w:rsidRDefault="004802A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A1" w:rsidRPr="002B167F" w:rsidRDefault="004802A1" w:rsidP="00480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Ежегодная церемония вручения стипендии одаренным детям «Триумф»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A1" w:rsidRPr="002B167F" w:rsidRDefault="004802A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1 июня </w:t>
            </w:r>
          </w:p>
          <w:p w:rsidR="004802A1" w:rsidRPr="002B167F" w:rsidRDefault="00BB03AF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16</w:t>
            </w:r>
            <w:r w:rsidR="004802A1" w:rsidRPr="002B167F">
              <w:rPr>
                <w:rFonts w:ascii="Times New Roman" w:hAnsi="Times New Roman"/>
                <w:sz w:val="28"/>
                <w:szCs w:val="28"/>
              </w:rPr>
              <w:t>. 00 часов актовый зал ДШИ № 1 им. Фр. Липса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A1" w:rsidRPr="002B167F" w:rsidRDefault="004802A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Аксенова Т. А.</w:t>
            </w:r>
          </w:p>
        </w:tc>
      </w:tr>
      <w:tr w:rsidR="004B7799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99" w:rsidRPr="002B167F" w:rsidRDefault="004B7799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99" w:rsidRPr="002B167F" w:rsidRDefault="004B7799" w:rsidP="004B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Торжественная церемония открытия фестиваля детского дворового футбола «МЕТРОШКА - 2018»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99" w:rsidRPr="002B167F" w:rsidRDefault="004B7799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2 июня </w:t>
            </w:r>
            <w:r w:rsidR="00A32E83">
              <w:rPr>
                <w:rFonts w:ascii="Times New Roman" w:hAnsi="Times New Roman"/>
                <w:sz w:val="28"/>
                <w:szCs w:val="28"/>
              </w:rPr>
              <w:t>16. 00 часов</w:t>
            </w:r>
          </w:p>
          <w:p w:rsidR="004B7799" w:rsidRPr="002B167F" w:rsidRDefault="004B7799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Стадион школы № 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99" w:rsidRPr="002B167F" w:rsidRDefault="004B7799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Коротнева П. Д.</w:t>
            </w:r>
          </w:p>
          <w:p w:rsidR="004B7799" w:rsidRPr="002B167F" w:rsidRDefault="004B7799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Калинина А. А.</w:t>
            </w:r>
          </w:p>
        </w:tc>
      </w:tr>
      <w:tr w:rsidR="00A46A2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4B7799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Концертная программа Джаз-трио «</w:t>
            </w:r>
            <w:r w:rsidRPr="002B167F">
              <w:rPr>
                <w:rFonts w:ascii="Times New Roman" w:hAnsi="Times New Roman"/>
                <w:sz w:val="28"/>
                <w:szCs w:val="28"/>
                <w:lang w:val="en-US"/>
              </w:rPr>
              <w:t>KILL</w:t>
            </w:r>
            <w:r w:rsidRPr="002B1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67F">
              <w:rPr>
                <w:rFonts w:ascii="Times New Roman" w:hAnsi="Times New Roman"/>
                <w:sz w:val="28"/>
                <w:szCs w:val="28"/>
                <w:lang w:val="en-US"/>
              </w:rPr>
              <w:t>SCOVILLE</w:t>
            </w:r>
            <w:r w:rsidRPr="002B167F">
              <w:rPr>
                <w:rFonts w:ascii="Times New Roman" w:hAnsi="Times New Roman"/>
                <w:sz w:val="28"/>
                <w:szCs w:val="28"/>
              </w:rPr>
              <w:t>» Австри</w:t>
            </w:r>
            <w:r w:rsidR="007515A7">
              <w:rPr>
                <w:rFonts w:ascii="Times New Roman" w:hAnsi="Times New Roman"/>
                <w:sz w:val="28"/>
                <w:szCs w:val="28"/>
              </w:rPr>
              <w:t>я (в рамках реализации проекта</w:t>
            </w:r>
            <w:r w:rsidRPr="002B167F">
              <w:rPr>
                <w:rFonts w:ascii="Times New Roman" w:hAnsi="Times New Roman"/>
                <w:sz w:val="28"/>
                <w:szCs w:val="28"/>
              </w:rPr>
              <w:t xml:space="preserve"> «Театрально – концертный зал»)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2 июня 18.00 </w:t>
            </w:r>
            <w:r w:rsidR="00A3475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Аксенова Т. А. </w:t>
            </w:r>
          </w:p>
        </w:tc>
      </w:tr>
      <w:tr w:rsidR="004B7799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99" w:rsidRPr="002B167F" w:rsidRDefault="004B7799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99" w:rsidRPr="002B167F" w:rsidRDefault="00A32E83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Торжественная церемония вручения ключей от квартир детям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67F">
              <w:rPr>
                <w:rFonts w:ascii="Times New Roman" w:hAnsi="Times New Roman"/>
                <w:sz w:val="28"/>
                <w:szCs w:val="28"/>
              </w:rPr>
              <w:t>сиротам и сертификатов молодым семьям Еманжелинского муниципального района</w:t>
            </w:r>
            <w:r w:rsidRPr="002B167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3" w:rsidRPr="002B167F" w:rsidRDefault="00A32E83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4 июня 15.00 часов</w:t>
            </w:r>
          </w:p>
          <w:p w:rsidR="00A32E83" w:rsidRPr="002B167F" w:rsidRDefault="00A32E83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Актовый зал администрации ЕМР </w:t>
            </w:r>
          </w:p>
          <w:p w:rsidR="002B167F" w:rsidRPr="002B167F" w:rsidRDefault="002B167F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3" w:rsidRPr="002B167F" w:rsidRDefault="00A32E83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Смирнова Е. А.</w:t>
            </w:r>
          </w:p>
          <w:p w:rsidR="00A32E83" w:rsidRPr="002B167F" w:rsidRDefault="00A32E83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Калинина А. А. </w:t>
            </w:r>
          </w:p>
          <w:p w:rsidR="004B7799" w:rsidRPr="002B167F" w:rsidRDefault="004B7799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799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99" w:rsidRPr="002B167F" w:rsidRDefault="004B7799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99" w:rsidRPr="002B167F" w:rsidRDefault="00A32E83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Торжественная церемония закрытия фестиваля детского дворового футбола «МЕТРОШКА - 2018»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3" w:rsidRPr="002B167F" w:rsidRDefault="004B7799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E83" w:rsidRPr="002B167F">
              <w:rPr>
                <w:rFonts w:ascii="Times New Roman" w:hAnsi="Times New Roman"/>
                <w:sz w:val="28"/>
                <w:szCs w:val="28"/>
              </w:rPr>
              <w:t xml:space="preserve">4 июня </w:t>
            </w:r>
            <w:r w:rsidR="00A32E83">
              <w:rPr>
                <w:rFonts w:ascii="Times New Roman" w:hAnsi="Times New Roman"/>
                <w:sz w:val="28"/>
                <w:szCs w:val="28"/>
              </w:rPr>
              <w:t>18. 00 часов</w:t>
            </w:r>
          </w:p>
          <w:p w:rsidR="004B7799" w:rsidRPr="002B167F" w:rsidRDefault="00A32E83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Стадион школы № 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3" w:rsidRPr="002B167F" w:rsidRDefault="00A32E83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Запьянцева А. Н.</w:t>
            </w:r>
          </w:p>
          <w:p w:rsidR="004B7799" w:rsidRPr="002B167F" w:rsidRDefault="00A32E83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Калинина А. А.</w:t>
            </w:r>
          </w:p>
        </w:tc>
      </w:tr>
      <w:tr w:rsidR="00A32E83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83" w:rsidRPr="002B167F" w:rsidRDefault="00A32E83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83" w:rsidRPr="002B167F" w:rsidRDefault="00A32E83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церемония награждения, посвященная 300 – летию полиции в России в рамках гарнизонного развода сотрудников ОМВЛ по Еманжелинскому району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3" w:rsidRDefault="00A32E83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июня 16 час 30 мин</w:t>
            </w:r>
          </w:p>
          <w:p w:rsidR="00A32E83" w:rsidRPr="002B167F" w:rsidRDefault="00A32E83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мемориал памяти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3" w:rsidRPr="002B167F" w:rsidRDefault="00A32E83" w:rsidP="00A32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Запьянцева А. Н.</w:t>
            </w:r>
          </w:p>
        </w:tc>
      </w:tr>
      <w:tr w:rsidR="00A46A2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5161B0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Отчетный концерт образцовой студии бального танца «Фристайл»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6 июня 18.00 часов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Калинина А. А.</w:t>
            </w:r>
          </w:p>
        </w:tc>
      </w:tr>
      <w:tr w:rsidR="00A46A2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5161B0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2 фестиваль  традиционной казачьей культуры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(участие ансамбля казачьей песни «Станичники»)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8-10 июня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г.Челябинск 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Калинина А.А.</w:t>
            </w:r>
          </w:p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Крымгужин И.И.</w:t>
            </w:r>
          </w:p>
        </w:tc>
      </w:tr>
      <w:tr w:rsidR="00A46A2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5161B0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(НК Хор ветеранов «Родник»)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9 июня 17.00 часов</w:t>
            </w:r>
          </w:p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сквер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Калинина А. А.</w:t>
            </w:r>
          </w:p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Пелихов В. И.</w:t>
            </w:r>
          </w:p>
        </w:tc>
      </w:tr>
      <w:tr w:rsidR="00A46A2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4B7799" w:rsidP="00516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1</w:t>
            </w:r>
            <w:r w:rsidR="005161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Торжественная церемония награждения работников социальной службы населения «Профессия добрых дел»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8 июня 14.00</w:t>
            </w:r>
            <w:r w:rsidR="002840D1"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часов</w:t>
            </w:r>
          </w:p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Запьянцева А. Н.</w:t>
            </w:r>
          </w:p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Калинина А. А.</w:t>
            </w:r>
          </w:p>
        </w:tc>
      </w:tr>
      <w:tr w:rsidR="00A46A2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4B7799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1</w:t>
            </w:r>
            <w:r w:rsidR="00516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Дню независимости России «Россия – родина моя»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12 июня</w:t>
            </w:r>
            <w:r w:rsidR="002840D1"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13. 00 часов</w:t>
            </w:r>
          </w:p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сквер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Запьянцева А. Н.</w:t>
            </w:r>
          </w:p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Калинина А. А.</w:t>
            </w:r>
          </w:p>
        </w:tc>
      </w:tr>
      <w:tr w:rsidR="00A46A2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4B7799" w:rsidP="00516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1</w:t>
            </w:r>
            <w:r w:rsidR="005161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Торжественная церемония награждения медицинских работников «Лучшее лекарство – это УЛЫБКА!»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 июня </w:t>
            </w:r>
            <w:r w:rsidR="002840D1"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14. 00 часов</w:t>
            </w:r>
          </w:p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Коротнева П. Д. </w:t>
            </w:r>
          </w:p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Калинина А. А.</w:t>
            </w:r>
          </w:p>
        </w:tc>
      </w:tr>
      <w:tr w:rsidR="002840D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D1" w:rsidRPr="002B167F" w:rsidRDefault="004802A1" w:rsidP="00516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1</w:t>
            </w:r>
            <w:r w:rsidR="005161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(Ансамбль казачьей песни «Станичники»)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 июня 17. 00 часов </w:t>
            </w:r>
          </w:p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сквер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Калинина А. А.</w:t>
            </w:r>
          </w:p>
          <w:p w:rsidR="002840D1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Крымгужин И. И.</w:t>
            </w:r>
          </w:p>
        </w:tc>
      </w:tr>
      <w:tr w:rsidR="00A46A2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2840D1" w:rsidP="00516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1</w:t>
            </w:r>
            <w:r w:rsidR="005161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Ежегодный народный праздник «Сабантуй»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A46A2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17 июня</w:t>
            </w:r>
            <w:r w:rsidR="00704A9C"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11. 00 часов</w:t>
            </w:r>
          </w:p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сквер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Калинина А. А.</w:t>
            </w:r>
          </w:p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Подкорытова Л. Р.</w:t>
            </w:r>
          </w:p>
        </w:tc>
      </w:tr>
      <w:tr w:rsidR="005161B0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B0" w:rsidRPr="002B167F" w:rsidRDefault="005161B0" w:rsidP="00516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B0" w:rsidRPr="002B167F" w:rsidRDefault="005161B0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Масштабный фестиваль для старшего поколения «Ветеранские встречи»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0" w:rsidRDefault="005161B0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июня 14. 00 часов</w:t>
            </w:r>
          </w:p>
          <w:p w:rsidR="005161B0" w:rsidRPr="002B167F" w:rsidRDefault="005161B0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0" w:rsidRPr="002B167F" w:rsidRDefault="005161B0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Аксенова Т. А.</w:t>
            </w:r>
          </w:p>
        </w:tc>
      </w:tr>
      <w:tr w:rsidR="00704A9C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9C" w:rsidRPr="002B167F" w:rsidRDefault="002840D1" w:rsidP="00516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1</w:t>
            </w:r>
            <w:r w:rsidR="005161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Митинг, посвященный Дню памяти и скорби «Не гаснет памяти свеча»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22 июня 10.00 часов</w:t>
            </w:r>
          </w:p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мемориал памяти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Аксенова Т. А.</w:t>
            </w:r>
          </w:p>
        </w:tc>
      </w:tr>
      <w:tr w:rsidR="00A46A2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2840D1" w:rsidP="00516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1</w:t>
            </w:r>
            <w:r w:rsidR="005161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21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67F">
              <w:rPr>
                <w:rFonts w:ascii="Times New Roman" w:hAnsi="Times New Roman"/>
                <w:color w:val="000000"/>
                <w:sz w:val="28"/>
                <w:szCs w:val="28"/>
              </w:rPr>
              <w:t>XXV</w:t>
            </w:r>
            <w:r w:rsidRPr="002B16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B16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Всероссийский Бажовский фестиваль народного творчества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22-24 июня</w:t>
            </w:r>
          </w:p>
          <w:p w:rsidR="002B167F" w:rsidRPr="002B167F" w:rsidRDefault="002B167F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Пластовский муниципальный район с. Демарино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21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Аксенова Т. А.</w:t>
            </w:r>
          </w:p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Калинина А. А.</w:t>
            </w:r>
          </w:p>
        </w:tc>
      </w:tr>
      <w:tr w:rsidR="00704A9C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9C" w:rsidRPr="007A0BD1" w:rsidRDefault="002840D1" w:rsidP="00516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BD1">
              <w:rPr>
                <w:rFonts w:ascii="Times New Roman" w:hAnsi="Times New Roman"/>
                <w:sz w:val="28"/>
                <w:szCs w:val="28"/>
              </w:rPr>
              <w:t>1</w:t>
            </w:r>
            <w:r w:rsidR="005161B0" w:rsidRPr="007A0B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9C" w:rsidRPr="007A0BD1" w:rsidRDefault="00704A9C" w:rsidP="00284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BD1">
              <w:rPr>
                <w:rFonts w:ascii="Times New Roman" w:hAnsi="Times New Roman"/>
                <w:sz w:val="28"/>
                <w:szCs w:val="28"/>
              </w:rPr>
              <w:t>Районный выпускной вечер «В добрый путь, выпускники!»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0" w:rsidRPr="007A0BD1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BD1">
              <w:rPr>
                <w:rFonts w:ascii="Times New Roman" w:hAnsi="Times New Roman"/>
                <w:sz w:val="28"/>
                <w:szCs w:val="28"/>
                <w:lang w:eastAsia="en-US"/>
              </w:rPr>
              <w:t>23 июня</w:t>
            </w:r>
            <w:r w:rsidR="007A0BD1" w:rsidRPr="007A0B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18.00 часов</w:t>
            </w:r>
          </w:p>
          <w:p w:rsidR="00704A9C" w:rsidRPr="007A0BD1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BD1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сквер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C" w:rsidRPr="007A0BD1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B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Аксенова Т. А. </w:t>
            </w:r>
          </w:p>
        </w:tc>
      </w:tr>
      <w:tr w:rsidR="007A0BD1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1" w:rsidRPr="00A251F8" w:rsidRDefault="007A0BD1" w:rsidP="00516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1" w:rsidRPr="007A0BD1" w:rsidRDefault="007A0B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BD1">
              <w:rPr>
                <w:rFonts w:ascii="Times New Roman" w:hAnsi="Times New Roman"/>
                <w:sz w:val="28"/>
                <w:szCs w:val="28"/>
              </w:rPr>
              <w:t>Выпускной вечер МБОУ СОШ № 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1" w:rsidRPr="007A0BD1" w:rsidRDefault="007A0B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BD1">
              <w:rPr>
                <w:rFonts w:ascii="Times New Roman" w:hAnsi="Times New Roman"/>
                <w:sz w:val="28"/>
                <w:szCs w:val="28"/>
                <w:lang w:eastAsia="en-US"/>
              </w:rPr>
              <w:t>23 июня 21.00 час</w:t>
            </w:r>
          </w:p>
          <w:p w:rsidR="007A0BD1" w:rsidRPr="007A0BD1" w:rsidRDefault="007A0B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BD1">
              <w:rPr>
                <w:rFonts w:ascii="Times New Roman" w:hAnsi="Times New Roman"/>
                <w:sz w:val="28"/>
                <w:szCs w:val="28"/>
                <w:lang w:eastAsia="en-US"/>
              </w:rPr>
              <w:t>Большой зал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1" w:rsidRPr="007A0BD1" w:rsidRDefault="007A0B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BD1">
              <w:rPr>
                <w:rFonts w:ascii="Times New Roman" w:hAnsi="Times New Roman"/>
                <w:sz w:val="28"/>
                <w:szCs w:val="28"/>
                <w:lang w:eastAsia="en-US"/>
              </w:rPr>
              <w:t>Аксенова Т. А.</w:t>
            </w:r>
          </w:p>
        </w:tc>
      </w:tr>
      <w:tr w:rsidR="00704A9C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9C" w:rsidRPr="002B167F" w:rsidRDefault="007A0BD1" w:rsidP="004B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 xml:space="preserve">Конкурсно-развлекательная программа, посвященная Дню молодежи «Молодежный </w:t>
            </w:r>
            <w:r w:rsidRPr="002B167F">
              <w:rPr>
                <w:rFonts w:ascii="Times New Roman" w:hAnsi="Times New Roman"/>
                <w:sz w:val="28"/>
                <w:szCs w:val="28"/>
                <w:lang w:val="en-US"/>
              </w:rPr>
              <w:t>MIX</w:t>
            </w:r>
            <w:r w:rsidRPr="002B167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C" w:rsidRPr="002B167F" w:rsidRDefault="00704A9C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24 июня</w:t>
            </w:r>
            <w:r w:rsidR="002840D1"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46D54"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19.00 часов </w:t>
            </w:r>
            <w:r w:rsidR="002840D1"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сквер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C" w:rsidRPr="002B167F" w:rsidRDefault="002840D1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Запьянцева А. Н. </w:t>
            </w:r>
          </w:p>
          <w:p w:rsidR="002840D1" w:rsidRPr="002B167F" w:rsidRDefault="002840D1" w:rsidP="00F46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7E9A" w:rsidRPr="002B167F" w:rsidTr="002B167F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9A" w:rsidRPr="002B167F" w:rsidRDefault="007A0BD1" w:rsidP="004B7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9A" w:rsidRPr="002B167F" w:rsidRDefault="00857E9A" w:rsidP="00857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Гастрольная деятельность творческих коллективов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9A" w:rsidRPr="002B167F" w:rsidRDefault="00857E9A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9A" w:rsidRPr="002B167F" w:rsidRDefault="00857E9A" w:rsidP="00284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167F">
              <w:rPr>
                <w:rFonts w:ascii="Times New Roman" w:hAnsi="Times New Roman"/>
                <w:sz w:val="28"/>
                <w:szCs w:val="28"/>
                <w:lang w:eastAsia="en-US"/>
              </w:rPr>
              <w:t>Калинина А. А.</w:t>
            </w:r>
          </w:p>
        </w:tc>
      </w:tr>
    </w:tbl>
    <w:p w:rsidR="005161B0" w:rsidRDefault="005161B0" w:rsidP="0028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86" w:rsidRPr="002B167F" w:rsidRDefault="00A46A21" w:rsidP="002840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67F">
        <w:rPr>
          <w:rFonts w:ascii="Times New Roman" w:hAnsi="Times New Roman"/>
          <w:sz w:val="28"/>
          <w:szCs w:val="28"/>
        </w:rPr>
        <w:t xml:space="preserve">Составил зав. массового сектора             </w:t>
      </w:r>
      <w:r w:rsidR="002B167F">
        <w:rPr>
          <w:rFonts w:ascii="Times New Roman" w:hAnsi="Times New Roman"/>
          <w:sz w:val="28"/>
          <w:szCs w:val="28"/>
        </w:rPr>
        <w:t xml:space="preserve">         </w:t>
      </w:r>
      <w:r w:rsidRPr="002B167F">
        <w:rPr>
          <w:rFonts w:ascii="Times New Roman" w:hAnsi="Times New Roman"/>
          <w:sz w:val="28"/>
          <w:szCs w:val="28"/>
        </w:rPr>
        <w:t xml:space="preserve">                        Запьянцева А. Н.</w:t>
      </w:r>
    </w:p>
    <w:sectPr w:rsidR="00356486" w:rsidRPr="002B167F" w:rsidSect="00857E9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06" w:rsidRDefault="006F7A06" w:rsidP="002B167F">
      <w:pPr>
        <w:spacing w:after="0" w:line="240" w:lineRule="auto"/>
      </w:pPr>
      <w:r>
        <w:separator/>
      </w:r>
    </w:p>
  </w:endnote>
  <w:endnote w:type="continuationSeparator" w:id="0">
    <w:p w:rsidR="006F7A06" w:rsidRDefault="006F7A06" w:rsidP="002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56" w:rsidRDefault="00A34756">
    <w:pPr>
      <w:pStyle w:val="a5"/>
      <w:jc w:val="right"/>
    </w:pPr>
    <w:fldSimple w:instr=" PAGE   \* MERGEFORMAT ">
      <w:r w:rsidR="006F7A06">
        <w:rPr>
          <w:noProof/>
        </w:rPr>
        <w:t>1</w:t>
      </w:r>
    </w:fldSimple>
  </w:p>
  <w:p w:rsidR="00A34756" w:rsidRDefault="00A347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06" w:rsidRDefault="006F7A06" w:rsidP="002B167F">
      <w:pPr>
        <w:spacing w:after="0" w:line="240" w:lineRule="auto"/>
      </w:pPr>
      <w:r>
        <w:separator/>
      </w:r>
    </w:p>
  </w:footnote>
  <w:footnote w:type="continuationSeparator" w:id="0">
    <w:p w:rsidR="006F7A06" w:rsidRDefault="006F7A06" w:rsidP="002B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7F" w:rsidRPr="002B167F" w:rsidRDefault="002B167F" w:rsidP="002B167F">
    <w:pPr>
      <w:spacing w:after="0"/>
      <w:jc w:val="right"/>
      <w:rPr>
        <w:rFonts w:ascii="Times New Roman" w:hAnsi="Times New Roman"/>
        <w:sz w:val="28"/>
        <w:szCs w:val="28"/>
      </w:rPr>
    </w:pPr>
    <w:r w:rsidRPr="002B167F">
      <w:rPr>
        <w:rFonts w:ascii="Times New Roman" w:hAnsi="Times New Roman"/>
        <w:sz w:val="28"/>
        <w:szCs w:val="28"/>
      </w:rPr>
      <w:t xml:space="preserve">Утверждаю Директор </w:t>
    </w:r>
  </w:p>
  <w:p w:rsidR="002B167F" w:rsidRPr="002B167F" w:rsidRDefault="002B167F" w:rsidP="002B167F">
    <w:pPr>
      <w:spacing w:after="0"/>
      <w:jc w:val="right"/>
      <w:rPr>
        <w:rFonts w:ascii="Times New Roman" w:hAnsi="Times New Roman"/>
        <w:sz w:val="28"/>
        <w:szCs w:val="28"/>
      </w:rPr>
    </w:pPr>
    <w:r w:rsidRPr="002B167F">
      <w:rPr>
        <w:rFonts w:ascii="Times New Roman" w:hAnsi="Times New Roman"/>
        <w:sz w:val="28"/>
        <w:szCs w:val="28"/>
      </w:rPr>
      <w:t>МКУ ДК им А. С. Пушкина</w:t>
    </w:r>
  </w:p>
  <w:p w:rsidR="002B167F" w:rsidRPr="002B167F" w:rsidRDefault="002B167F" w:rsidP="002B167F">
    <w:pPr>
      <w:spacing w:after="0"/>
      <w:jc w:val="right"/>
      <w:rPr>
        <w:rFonts w:ascii="Times New Roman" w:hAnsi="Times New Roman"/>
        <w:sz w:val="28"/>
        <w:szCs w:val="28"/>
      </w:rPr>
    </w:pPr>
    <w:r w:rsidRPr="002B167F">
      <w:rPr>
        <w:rFonts w:ascii="Times New Roman" w:hAnsi="Times New Roman"/>
        <w:sz w:val="28"/>
        <w:szCs w:val="28"/>
      </w:rPr>
      <w:t>____________ Аксенова Т. А.</w:t>
    </w:r>
  </w:p>
  <w:p w:rsidR="002B167F" w:rsidRPr="002B167F" w:rsidRDefault="002B167F" w:rsidP="002B167F">
    <w:pPr>
      <w:spacing w:after="0"/>
      <w:jc w:val="center"/>
      <w:rPr>
        <w:rFonts w:ascii="Times New Roman" w:hAnsi="Times New Roman"/>
        <w:sz w:val="28"/>
        <w:szCs w:val="28"/>
      </w:rPr>
    </w:pPr>
    <w:r w:rsidRPr="002B167F">
      <w:rPr>
        <w:rFonts w:ascii="Times New Roman" w:hAnsi="Times New Roman"/>
        <w:sz w:val="28"/>
        <w:szCs w:val="28"/>
      </w:rPr>
      <w:t xml:space="preserve">План мероприятий  </w:t>
    </w:r>
    <w:r w:rsidRPr="002B167F">
      <w:rPr>
        <w:rFonts w:ascii="Times New Roman" w:hAnsi="Times New Roman"/>
        <w:b/>
        <w:i/>
        <w:sz w:val="28"/>
        <w:szCs w:val="28"/>
        <w:u w:val="single"/>
      </w:rPr>
      <w:t>на июнь</w:t>
    </w:r>
    <w:r w:rsidRPr="002B167F">
      <w:rPr>
        <w:rFonts w:ascii="Times New Roman" w:hAnsi="Times New Roman"/>
        <w:sz w:val="28"/>
        <w:szCs w:val="28"/>
      </w:rPr>
      <w:t xml:space="preserve">  2018</w:t>
    </w:r>
  </w:p>
  <w:p w:rsidR="002B167F" w:rsidRDefault="002B16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6A21"/>
    <w:rsid w:val="002840D1"/>
    <w:rsid w:val="002B167F"/>
    <w:rsid w:val="00356486"/>
    <w:rsid w:val="004802A1"/>
    <w:rsid w:val="004B7799"/>
    <w:rsid w:val="005161B0"/>
    <w:rsid w:val="00517AAB"/>
    <w:rsid w:val="006F7A06"/>
    <w:rsid w:val="00704A9C"/>
    <w:rsid w:val="00746D54"/>
    <w:rsid w:val="007515A7"/>
    <w:rsid w:val="007A0BD1"/>
    <w:rsid w:val="00857E9A"/>
    <w:rsid w:val="008B7132"/>
    <w:rsid w:val="00A251F8"/>
    <w:rsid w:val="00A32E83"/>
    <w:rsid w:val="00A34756"/>
    <w:rsid w:val="00A46A21"/>
    <w:rsid w:val="00BB03AF"/>
    <w:rsid w:val="00DA36C0"/>
    <w:rsid w:val="00E12168"/>
    <w:rsid w:val="00F05F58"/>
    <w:rsid w:val="00F46A3E"/>
    <w:rsid w:val="00F8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67F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1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67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Ян</cp:lastModifiedBy>
  <cp:revision>2</cp:revision>
  <cp:lastPrinted>2018-06-18T12:33:00Z</cp:lastPrinted>
  <dcterms:created xsi:type="dcterms:W3CDTF">2018-09-13T15:45:00Z</dcterms:created>
  <dcterms:modified xsi:type="dcterms:W3CDTF">2018-09-13T15:45:00Z</dcterms:modified>
</cp:coreProperties>
</file>