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14" w:rsidRPr="00351145" w:rsidRDefault="00675114" w:rsidP="00675114">
      <w:pPr>
        <w:jc w:val="right"/>
      </w:pPr>
      <w:r w:rsidRPr="00351145">
        <w:t>Утверждаю</w:t>
      </w:r>
    </w:p>
    <w:p w:rsidR="00675114" w:rsidRPr="00351145" w:rsidRDefault="00675114" w:rsidP="00675114">
      <w:pPr>
        <w:jc w:val="right"/>
      </w:pPr>
      <w:r w:rsidRPr="00351145">
        <w:t xml:space="preserve">Директор </w:t>
      </w:r>
    </w:p>
    <w:p w:rsidR="00675114" w:rsidRPr="00351145" w:rsidRDefault="00675114" w:rsidP="00675114">
      <w:pPr>
        <w:jc w:val="right"/>
      </w:pPr>
      <w:r w:rsidRPr="00351145">
        <w:t>МКУ ДК им А. С. Пушкина</w:t>
      </w:r>
    </w:p>
    <w:p w:rsidR="00675114" w:rsidRPr="00351145" w:rsidRDefault="00675114" w:rsidP="00675114">
      <w:pPr>
        <w:jc w:val="right"/>
      </w:pPr>
      <w:r w:rsidRPr="00351145">
        <w:t>____________ Аксенова Т. А.</w:t>
      </w:r>
    </w:p>
    <w:p w:rsidR="00675114" w:rsidRPr="00351145" w:rsidRDefault="00675114" w:rsidP="00675114">
      <w:pPr>
        <w:jc w:val="center"/>
      </w:pPr>
    </w:p>
    <w:p w:rsidR="00675114" w:rsidRPr="00351145" w:rsidRDefault="00675114" w:rsidP="00351145">
      <w:pPr>
        <w:jc w:val="center"/>
      </w:pPr>
      <w:r w:rsidRPr="00351145">
        <w:t xml:space="preserve">План работы МКУ ДК им А. С. Пушкина на </w:t>
      </w:r>
      <w:r w:rsidRPr="00351145">
        <w:rPr>
          <w:b/>
          <w:i/>
          <w:u w:val="single"/>
        </w:rPr>
        <w:t>сентябрь 2018г</w:t>
      </w:r>
      <w:r w:rsidRPr="00351145">
        <w:t>.</w:t>
      </w:r>
    </w:p>
    <w:tbl>
      <w:tblPr>
        <w:tblpPr w:leftFromText="180" w:rightFromText="180" w:vertAnchor="text" w:horzAnchor="margin" w:tblpX="-1254" w:tblpY="33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520"/>
        <w:gridCol w:w="2410"/>
        <w:gridCol w:w="1984"/>
      </w:tblGrid>
      <w:tr w:rsidR="00675114" w:rsidRPr="00351145" w:rsidTr="003A77A8">
        <w:tc>
          <w:tcPr>
            <w:tcW w:w="534" w:type="dxa"/>
          </w:tcPr>
          <w:p w:rsidR="00675114" w:rsidRPr="00351145" w:rsidRDefault="00675114" w:rsidP="00DA1E10">
            <w:pPr>
              <w:rPr>
                <w:b/>
              </w:rPr>
            </w:pPr>
            <w:r w:rsidRPr="00351145">
              <w:rPr>
                <w:b/>
              </w:rPr>
              <w:t>№</w:t>
            </w:r>
          </w:p>
        </w:tc>
        <w:tc>
          <w:tcPr>
            <w:tcW w:w="6520" w:type="dxa"/>
          </w:tcPr>
          <w:p w:rsidR="00675114" w:rsidRPr="00351145" w:rsidRDefault="00675114" w:rsidP="00DA1E10">
            <w:pPr>
              <w:rPr>
                <w:b/>
              </w:rPr>
            </w:pPr>
            <w:r w:rsidRPr="00351145">
              <w:rPr>
                <w:b/>
              </w:rPr>
              <w:t>Мероприятия</w:t>
            </w:r>
          </w:p>
        </w:tc>
        <w:tc>
          <w:tcPr>
            <w:tcW w:w="2410" w:type="dxa"/>
          </w:tcPr>
          <w:p w:rsidR="00675114" w:rsidRPr="00351145" w:rsidRDefault="00675114" w:rsidP="00DA1E10">
            <w:pPr>
              <w:rPr>
                <w:b/>
              </w:rPr>
            </w:pPr>
            <w:r w:rsidRPr="00351145">
              <w:rPr>
                <w:b/>
              </w:rPr>
              <w:t>Дата Место</w:t>
            </w:r>
          </w:p>
        </w:tc>
        <w:tc>
          <w:tcPr>
            <w:tcW w:w="1984" w:type="dxa"/>
          </w:tcPr>
          <w:p w:rsidR="00675114" w:rsidRPr="00351145" w:rsidRDefault="00675114" w:rsidP="00DA1E10">
            <w:pPr>
              <w:rPr>
                <w:b/>
              </w:rPr>
            </w:pPr>
            <w:r w:rsidRPr="00351145">
              <w:rPr>
                <w:b/>
              </w:rPr>
              <w:t>Ответственный</w:t>
            </w:r>
          </w:p>
        </w:tc>
      </w:tr>
      <w:tr w:rsidR="00675114" w:rsidRPr="00351145" w:rsidTr="003A77A8">
        <w:tc>
          <w:tcPr>
            <w:tcW w:w="534" w:type="dxa"/>
          </w:tcPr>
          <w:p w:rsidR="00675114" w:rsidRPr="00351145" w:rsidRDefault="00675114" w:rsidP="00DA1E10">
            <w:r w:rsidRPr="00351145">
              <w:t>1</w:t>
            </w:r>
          </w:p>
        </w:tc>
        <w:tc>
          <w:tcPr>
            <w:tcW w:w="6520" w:type="dxa"/>
          </w:tcPr>
          <w:p w:rsidR="00870341" w:rsidRPr="00351145" w:rsidRDefault="00870341" w:rsidP="00870341">
            <w:r w:rsidRPr="00351145">
              <w:t>Праздничный концерт, посвященный 107 – летию поселка Зауральский</w:t>
            </w:r>
          </w:p>
          <w:p w:rsidR="00675114" w:rsidRPr="00351145" w:rsidRDefault="00870341" w:rsidP="00870341">
            <w:r w:rsidRPr="00351145">
              <w:t>(участие коллективов художественной самодеятельности)</w:t>
            </w:r>
          </w:p>
        </w:tc>
        <w:tc>
          <w:tcPr>
            <w:tcW w:w="2410" w:type="dxa"/>
          </w:tcPr>
          <w:p w:rsidR="00675114" w:rsidRPr="00351145" w:rsidRDefault="00675114" w:rsidP="00DA1E10">
            <w:r w:rsidRPr="00351145">
              <w:t xml:space="preserve"> </w:t>
            </w:r>
            <w:r w:rsidR="00870341" w:rsidRPr="00351145">
              <w:t>2 сентября Заводская площадь ЗГП</w:t>
            </w:r>
          </w:p>
        </w:tc>
        <w:tc>
          <w:tcPr>
            <w:tcW w:w="1984" w:type="dxa"/>
          </w:tcPr>
          <w:p w:rsidR="00675114" w:rsidRPr="00351145" w:rsidRDefault="00675114" w:rsidP="00DA1E10">
            <w:r w:rsidRPr="00351145">
              <w:t>Калинина А.А.</w:t>
            </w:r>
          </w:p>
          <w:p w:rsidR="00675114" w:rsidRPr="00351145" w:rsidRDefault="00675114" w:rsidP="00DA1E10"/>
        </w:tc>
      </w:tr>
      <w:tr w:rsidR="00675114" w:rsidRPr="00351145" w:rsidTr="003A77A8">
        <w:tc>
          <w:tcPr>
            <w:tcW w:w="534" w:type="dxa"/>
          </w:tcPr>
          <w:p w:rsidR="00675114" w:rsidRPr="00351145" w:rsidRDefault="00675114" w:rsidP="00DA1E10">
            <w:r w:rsidRPr="00351145">
              <w:t>2</w:t>
            </w:r>
          </w:p>
        </w:tc>
        <w:tc>
          <w:tcPr>
            <w:tcW w:w="6520" w:type="dxa"/>
          </w:tcPr>
          <w:p w:rsidR="00675114" w:rsidRPr="00351145" w:rsidRDefault="00870341" w:rsidP="00DA1E10">
            <w:r w:rsidRPr="00351145">
              <w:t>Торжественная линейка МБОУ СОШ №</w:t>
            </w:r>
            <w:r w:rsidR="00351145">
              <w:t xml:space="preserve"> </w:t>
            </w:r>
            <w:r w:rsidRPr="00351145">
              <w:t>2 им М. Ф. Костюшева, посвященная Дню знаний</w:t>
            </w:r>
          </w:p>
        </w:tc>
        <w:tc>
          <w:tcPr>
            <w:tcW w:w="2410" w:type="dxa"/>
          </w:tcPr>
          <w:p w:rsidR="00870341" w:rsidRPr="00351145" w:rsidRDefault="00870341" w:rsidP="00870341">
            <w:r w:rsidRPr="00351145">
              <w:t>3 сентября</w:t>
            </w:r>
          </w:p>
          <w:p w:rsidR="00675114" w:rsidRPr="00351145" w:rsidRDefault="00870341" w:rsidP="00870341">
            <w:r w:rsidRPr="00351145">
              <w:t>МБОУ СОШ № 2</w:t>
            </w:r>
          </w:p>
        </w:tc>
        <w:tc>
          <w:tcPr>
            <w:tcW w:w="1984" w:type="dxa"/>
          </w:tcPr>
          <w:p w:rsidR="00675114" w:rsidRPr="00351145" w:rsidRDefault="00675114" w:rsidP="00DA1E10">
            <w:r w:rsidRPr="00351145">
              <w:t>Калинина А. А.</w:t>
            </w:r>
          </w:p>
        </w:tc>
      </w:tr>
      <w:tr w:rsidR="00675114" w:rsidRPr="00351145" w:rsidTr="003A77A8">
        <w:tc>
          <w:tcPr>
            <w:tcW w:w="534" w:type="dxa"/>
          </w:tcPr>
          <w:p w:rsidR="00675114" w:rsidRPr="00351145" w:rsidRDefault="00266918" w:rsidP="00DA1E10">
            <w:r w:rsidRPr="00351145">
              <w:t>3</w:t>
            </w:r>
          </w:p>
        </w:tc>
        <w:tc>
          <w:tcPr>
            <w:tcW w:w="6520" w:type="dxa"/>
          </w:tcPr>
          <w:p w:rsidR="00675114" w:rsidRPr="00351145" w:rsidRDefault="00266918" w:rsidP="00DA1E10">
            <w:r w:rsidRPr="00351145">
              <w:t>Концертная программа ансамбль «Станичники»</w:t>
            </w:r>
          </w:p>
        </w:tc>
        <w:tc>
          <w:tcPr>
            <w:tcW w:w="2410" w:type="dxa"/>
          </w:tcPr>
          <w:p w:rsidR="00675114" w:rsidRPr="00351145" w:rsidRDefault="00266918" w:rsidP="00DA1E10">
            <w:r w:rsidRPr="00351145">
              <w:t>6 сентября 11.00 часов КЦСОН</w:t>
            </w:r>
          </w:p>
        </w:tc>
        <w:tc>
          <w:tcPr>
            <w:tcW w:w="1984" w:type="dxa"/>
          </w:tcPr>
          <w:p w:rsidR="00675114" w:rsidRPr="00351145" w:rsidRDefault="00266918" w:rsidP="00DA1E10">
            <w:r w:rsidRPr="00351145">
              <w:t>Калинина А. А.</w:t>
            </w:r>
            <w:r w:rsidRPr="00351145">
              <w:br/>
              <w:t>Тимофеев И. В.</w:t>
            </w:r>
          </w:p>
        </w:tc>
      </w:tr>
      <w:tr w:rsidR="00266918" w:rsidRPr="00351145" w:rsidTr="003A77A8">
        <w:tc>
          <w:tcPr>
            <w:tcW w:w="534" w:type="dxa"/>
          </w:tcPr>
          <w:p w:rsidR="00266918" w:rsidRPr="00351145" w:rsidRDefault="00266918" w:rsidP="00DA1E10">
            <w:r w:rsidRPr="00351145">
              <w:t xml:space="preserve">4 </w:t>
            </w:r>
          </w:p>
        </w:tc>
        <w:tc>
          <w:tcPr>
            <w:tcW w:w="6520" w:type="dxa"/>
          </w:tcPr>
          <w:p w:rsidR="00266918" w:rsidRPr="00351145" w:rsidRDefault="00266918" w:rsidP="00DA1E10">
            <w:r w:rsidRPr="00351145">
              <w:t>Конц</w:t>
            </w:r>
            <w:r w:rsidR="00351145">
              <w:t>ертная программа вокального коллекти</w:t>
            </w:r>
            <w:r w:rsidRPr="00351145">
              <w:t>ва «Завалинка»</w:t>
            </w:r>
          </w:p>
        </w:tc>
        <w:tc>
          <w:tcPr>
            <w:tcW w:w="2410" w:type="dxa"/>
          </w:tcPr>
          <w:p w:rsidR="00266918" w:rsidRPr="00351145" w:rsidRDefault="00266918" w:rsidP="00DA1E10">
            <w:r w:rsidRPr="00351145">
              <w:t>10 сентября 11.00 часов КЦСОН</w:t>
            </w:r>
          </w:p>
        </w:tc>
        <w:tc>
          <w:tcPr>
            <w:tcW w:w="1984" w:type="dxa"/>
          </w:tcPr>
          <w:p w:rsidR="00266918" w:rsidRPr="00351145" w:rsidRDefault="00266918" w:rsidP="00DA1E10">
            <w:r w:rsidRPr="00351145">
              <w:t>Калинина А. А.</w:t>
            </w:r>
          </w:p>
          <w:p w:rsidR="00266918" w:rsidRPr="00351145" w:rsidRDefault="00266918" w:rsidP="00DA1E10">
            <w:r w:rsidRPr="00351145">
              <w:t>Пелихов В. И.</w:t>
            </w:r>
          </w:p>
        </w:tc>
      </w:tr>
      <w:tr w:rsidR="003A77A8" w:rsidRPr="00351145" w:rsidTr="003A77A8">
        <w:tc>
          <w:tcPr>
            <w:tcW w:w="534" w:type="dxa"/>
          </w:tcPr>
          <w:p w:rsidR="003A77A8" w:rsidRPr="00351145" w:rsidRDefault="003A77A8" w:rsidP="00DA1E10">
            <w:r>
              <w:t>5</w:t>
            </w:r>
          </w:p>
        </w:tc>
        <w:tc>
          <w:tcPr>
            <w:tcW w:w="6520" w:type="dxa"/>
          </w:tcPr>
          <w:p w:rsidR="003A77A8" w:rsidRPr="00351145" w:rsidRDefault="003A77A8" w:rsidP="00DA1E10">
            <w:r>
              <w:t>Ежегодная спортивная легкоатлетическая «Эстафета поколений»</w:t>
            </w:r>
          </w:p>
        </w:tc>
        <w:tc>
          <w:tcPr>
            <w:tcW w:w="2410" w:type="dxa"/>
          </w:tcPr>
          <w:p w:rsidR="003A77A8" w:rsidRPr="00351145" w:rsidRDefault="003A77A8" w:rsidP="00DA1E10">
            <w:r>
              <w:t xml:space="preserve">14 сентября 15. 00 часов </w:t>
            </w:r>
            <w:r w:rsidRPr="003A77A8">
              <w:rPr>
                <w:sz w:val="20"/>
                <w:szCs w:val="20"/>
              </w:rPr>
              <w:t>Комсомольская площадь</w:t>
            </w:r>
          </w:p>
        </w:tc>
        <w:tc>
          <w:tcPr>
            <w:tcW w:w="1984" w:type="dxa"/>
          </w:tcPr>
          <w:p w:rsidR="003A77A8" w:rsidRPr="00351145" w:rsidRDefault="003A77A8" w:rsidP="00DA1E10">
            <w:r>
              <w:t>Аксенова Т. А.</w:t>
            </w:r>
          </w:p>
        </w:tc>
      </w:tr>
      <w:tr w:rsidR="00675114" w:rsidRPr="00351145" w:rsidTr="003A77A8">
        <w:trPr>
          <w:trHeight w:val="784"/>
        </w:trPr>
        <w:tc>
          <w:tcPr>
            <w:tcW w:w="534" w:type="dxa"/>
          </w:tcPr>
          <w:p w:rsidR="00675114" w:rsidRPr="00351145" w:rsidRDefault="003A77A8" w:rsidP="00DA1E10">
            <w:r>
              <w:t>6</w:t>
            </w:r>
          </w:p>
        </w:tc>
        <w:tc>
          <w:tcPr>
            <w:tcW w:w="6520" w:type="dxa"/>
          </w:tcPr>
          <w:p w:rsidR="00675114" w:rsidRPr="00351145" w:rsidRDefault="00E65A8C" w:rsidP="00DA1E10">
            <w:pPr>
              <w:rPr>
                <w:bCs/>
              </w:rPr>
            </w:pPr>
            <w:r w:rsidRPr="00351145">
              <w:t>Творческий конкурс среди сотрудников МВД России по Челябинской области</w:t>
            </w:r>
            <w:r w:rsidR="00163A54" w:rsidRPr="00351145">
              <w:t xml:space="preserve"> «Территория 02»</w:t>
            </w:r>
          </w:p>
        </w:tc>
        <w:tc>
          <w:tcPr>
            <w:tcW w:w="2410" w:type="dxa"/>
          </w:tcPr>
          <w:p w:rsidR="00675114" w:rsidRPr="00351145" w:rsidRDefault="00E65A8C" w:rsidP="00DA1E10">
            <w:r w:rsidRPr="00351145">
              <w:t>14 сентября</w:t>
            </w:r>
            <w:r w:rsidRPr="00351145">
              <w:br/>
            </w:r>
            <w:proofErr w:type="gramStart"/>
            <w:r w:rsidRPr="00351145">
              <w:t>г</w:t>
            </w:r>
            <w:proofErr w:type="gramEnd"/>
            <w:r w:rsidRPr="00351145">
              <w:t>. Челябинск</w:t>
            </w:r>
          </w:p>
        </w:tc>
        <w:tc>
          <w:tcPr>
            <w:tcW w:w="1984" w:type="dxa"/>
          </w:tcPr>
          <w:p w:rsidR="00675114" w:rsidRPr="00351145" w:rsidRDefault="00E65A8C" w:rsidP="00DA1E10">
            <w:r w:rsidRPr="00351145">
              <w:t>Запьянцева А. Н.</w:t>
            </w:r>
          </w:p>
        </w:tc>
      </w:tr>
      <w:tr w:rsidR="00675114" w:rsidRPr="00351145" w:rsidTr="003A77A8">
        <w:trPr>
          <w:trHeight w:val="784"/>
        </w:trPr>
        <w:tc>
          <w:tcPr>
            <w:tcW w:w="534" w:type="dxa"/>
          </w:tcPr>
          <w:p w:rsidR="00675114" w:rsidRPr="00351145" w:rsidRDefault="003A77A8" w:rsidP="00DA1E10">
            <w:r>
              <w:t>7</w:t>
            </w:r>
          </w:p>
        </w:tc>
        <w:tc>
          <w:tcPr>
            <w:tcW w:w="6520" w:type="dxa"/>
          </w:tcPr>
          <w:p w:rsidR="00675114" w:rsidRPr="00351145" w:rsidRDefault="00675114" w:rsidP="00DA1E10">
            <w:r w:rsidRPr="00351145">
              <w:t>Осенние посиделки для жителей старшего поколения «Музыка осени»</w:t>
            </w:r>
          </w:p>
        </w:tc>
        <w:tc>
          <w:tcPr>
            <w:tcW w:w="2410" w:type="dxa"/>
          </w:tcPr>
          <w:p w:rsidR="00675114" w:rsidRPr="00351145" w:rsidRDefault="00DA1E10" w:rsidP="00DA1E10">
            <w:r w:rsidRPr="00351145">
              <w:t>15</w:t>
            </w:r>
            <w:r w:rsidR="00740F84">
              <w:t xml:space="preserve"> сентября 16.00 час</w:t>
            </w:r>
          </w:p>
          <w:p w:rsidR="00675114" w:rsidRPr="00351145" w:rsidRDefault="00675114" w:rsidP="00DA1E10">
            <w:r w:rsidRPr="00351145">
              <w:t>Городской сквер</w:t>
            </w:r>
          </w:p>
        </w:tc>
        <w:tc>
          <w:tcPr>
            <w:tcW w:w="1984" w:type="dxa"/>
          </w:tcPr>
          <w:p w:rsidR="00675114" w:rsidRPr="00351145" w:rsidRDefault="00675114" w:rsidP="00DA1E10">
            <w:r w:rsidRPr="00351145">
              <w:t>Калинина А. А.</w:t>
            </w:r>
          </w:p>
        </w:tc>
      </w:tr>
      <w:tr w:rsidR="00351145" w:rsidRPr="00351145" w:rsidTr="003A77A8">
        <w:trPr>
          <w:trHeight w:val="784"/>
        </w:trPr>
        <w:tc>
          <w:tcPr>
            <w:tcW w:w="534" w:type="dxa"/>
          </w:tcPr>
          <w:p w:rsidR="00351145" w:rsidRPr="00351145" w:rsidRDefault="003A77A8" w:rsidP="00DA1E10">
            <w:r>
              <w:t>8</w:t>
            </w:r>
          </w:p>
        </w:tc>
        <w:tc>
          <w:tcPr>
            <w:tcW w:w="6520" w:type="dxa"/>
          </w:tcPr>
          <w:p w:rsidR="00351145" w:rsidRPr="00351145" w:rsidRDefault="00351145" w:rsidP="00351145">
            <w:r w:rsidRPr="00351145">
              <w:t>9 открытый областной фестиваль традиционной народной культуры поселков «Завалинка 2018»</w:t>
            </w:r>
          </w:p>
          <w:p w:rsidR="00351145" w:rsidRPr="00351145" w:rsidRDefault="00351145" w:rsidP="00351145">
            <w:proofErr w:type="gramStart"/>
            <w:r w:rsidRPr="00351145">
              <w:t>(НК ансамбль русской песни «Добродушки»</w:t>
            </w:r>
            <w:proofErr w:type="gramEnd"/>
          </w:p>
          <w:p w:rsidR="00351145" w:rsidRPr="00351145" w:rsidRDefault="00351145" w:rsidP="00351145">
            <w:proofErr w:type="gramStart"/>
            <w:r w:rsidRPr="00351145">
              <w:t>НК ансамбль украинской песни «Квитка»)</w:t>
            </w:r>
            <w:proofErr w:type="gramEnd"/>
          </w:p>
        </w:tc>
        <w:tc>
          <w:tcPr>
            <w:tcW w:w="2410" w:type="dxa"/>
          </w:tcPr>
          <w:p w:rsidR="00351145" w:rsidRPr="00351145" w:rsidRDefault="00351145" w:rsidP="00DA1E10">
            <w:r w:rsidRPr="00351145">
              <w:t xml:space="preserve">15 сентября </w:t>
            </w:r>
          </w:p>
          <w:p w:rsidR="00351145" w:rsidRPr="00351145" w:rsidRDefault="00351145" w:rsidP="00DA1E10">
            <w:r w:rsidRPr="00351145">
              <w:t xml:space="preserve">Г. Кыштым </w:t>
            </w:r>
          </w:p>
        </w:tc>
        <w:tc>
          <w:tcPr>
            <w:tcW w:w="1984" w:type="dxa"/>
          </w:tcPr>
          <w:p w:rsidR="00351145" w:rsidRPr="00351145" w:rsidRDefault="00351145" w:rsidP="00351145">
            <w:r w:rsidRPr="00351145">
              <w:t>Калинина А. А.</w:t>
            </w:r>
          </w:p>
          <w:p w:rsidR="00351145" w:rsidRPr="00351145" w:rsidRDefault="00351145" w:rsidP="00351145">
            <w:r w:rsidRPr="00351145">
              <w:t>Дик П.А.</w:t>
            </w:r>
          </w:p>
        </w:tc>
      </w:tr>
      <w:tr w:rsidR="00754CE3" w:rsidRPr="00351145" w:rsidTr="003A77A8">
        <w:trPr>
          <w:trHeight w:val="784"/>
        </w:trPr>
        <w:tc>
          <w:tcPr>
            <w:tcW w:w="534" w:type="dxa"/>
          </w:tcPr>
          <w:p w:rsidR="00754CE3" w:rsidRPr="00351145" w:rsidRDefault="003A77A8" w:rsidP="00DA1E10">
            <w:r>
              <w:t>9</w:t>
            </w:r>
          </w:p>
        </w:tc>
        <w:tc>
          <w:tcPr>
            <w:tcW w:w="6520" w:type="dxa"/>
          </w:tcPr>
          <w:p w:rsidR="00754CE3" w:rsidRPr="00351145" w:rsidRDefault="00754CE3" w:rsidP="00DA1E10">
            <w:r w:rsidRPr="00351145">
              <w:t>Ежегодная акция повышения безопасности пешеходов «Светофор»</w:t>
            </w:r>
          </w:p>
        </w:tc>
        <w:tc>
          <w:tcPr>
            <w:tcW w:w="2410" w:type="dxa"/>
          </w:tcPr>
          <w:p w:rsidR="00754CE3" w:rsidRPr="00351145" w:rsidRDefault="009C2330" w:rsidP="00DA1E10">
            <w:r>
              <w:t>19</w:t>
            </w:r>
            <w:r w:rsidR="00754CE3" w:rsidRPr="00351145">
              <w:t xml:space="preserve"> сентября 11. 00 часов</w:t>
            </w:r>
            <w:r w:rsidR="00754CE3" w:rsidRPr="00351145">
              <w:br/>
            </w:r>
            <w:r w:rsidR="00754CE3" w:rsidRPr="003A77A8">
              <w:rPr>
                <w:sz w:val="20"/>
                <w:szCs w:val="20"/>
              </w:rPr>
              <w:t>Комсомольская площадь</w:t>
            </w:r>
          </w:p>
        </w:tc>
        <w:tc>
          <w:tcPr>
            <w:tcW w:w="1984" w:type="dxa"/>
          </w:tcPr>
          <w:p w:rsidR="00754CE3" w:rsidRPr="00351145" w:rsidRDefault="00754CE3" w:rsidP="00DA1E10">
            <w:r w:rsidRPr="00351145">
              <w:t>Смирнова Е. А.</w:t>
            </w:r>
          </w:p>
        </w:tc>
      </w:tr>
      <w:tr w:rsidR="00870341" w:rsidRPr="00351145" w:rsidTr="003A77A8">
        <w:trPr>
          <w:trHeight w:val="784"/>
        </w:trPr>
        <w:tc>
          <w:tcPr>
            <w:tcW w:w="534" w:type="dxa"/>
          </w:tcPr>
          <w:p w:rsidR="00870341" w:rsidRPr="00351145" w:rsidRDefault="003A77A8" w:rsidP="00DA1E10">
            <w:r w:rsidRPr="00351145">
              <w:t>1</w:t>
            </w:r>
            <w:r>
              <w:t>0</w:t>
            </w:r>
          </w:p>
        </w:tc>
        <w:tc>
          <w:tcPr>
            <w:tcW w:w="6520" w:type="dxa"/>
          </w:tcPr>
          <w:p w:rsidR="00870341" w:rsidRPr="00351145" w:rsidRDefault="00870341" w:rsidP="00DA1E10">
            <w:r w:rsidRPr="00351145">
              <w:t>День отк</w:t>
            </w:r>
            <w:r w:rsidR="00266918" w:rsidRPr="00351145">
              <w:t>рытых дверей «Звезды зажигаются у нас</w:t>
            </w:r>
            <w:r w:rsidRPr="00351145">
              <w:t>»</w:t>
            </w:r>
          </w:p>
        </w:tc>
        <w:tc>
          <w:tcPr>
            <w:tcW w:w="2410" w:type="dxa"/>
          </w:tcPr>
          <w:p w:rsidR="00870341" w:rsidRPr="00351145" w:rsidRDefault="00870341" w:rsidP="00DA1E10">
            <w:r w:rsidRPr="00351145">
              <w:t xml:space="preserve">20 сентября 18. 00 часов </w:t>
            </w:r>
            <w:r w:rsidR="00F34B77">
              <w:t>Большой зал</w:t>
            </w:r>
          </w:p>
        </w:tc>
        <w:tc>
          <w:tcPr>
            <w:tcW w:w="1984" w:type="dxa"/>
          </w:tcPr>
          <w:p w:rsidR="00870341" w:rsidRPr="00351145" w:rsidRDefault="00870341" w:rsidP="00DA1E10">
            <w:r w:rsidRPr="00351145">
              <w:t>Калинина А. А.</w:t>
            </w:r>
          </w:p>
        </w:tc>
      </w:tr>
      <w:tr w:rsidR="00351145" w:rsidRPr="00351145" w:rsidTr="003A77A8">
        <w:trPr>
          <w:trHeight w:val="784"/>
        </w:trPr>
        <w:tc>
          <w:tcPr>
            <w:tcW w:w="534" w:type="dxa"/>
          </w:tcPr>
          <w:p w:rsidR="00351145" w:rsidRPr="00351145" w:rsidRDefault="003A77A8" w:rsidP="00DA1E10">
            <w:r w:rsidRPr="00351145">
              <w:t>1</w:t>
            </w:r>
            <w:r>
              <w:t>1</w:t>
            </w:r>
          </w:p>
        </w:tc>
        <w:tc>
          <w:tcPr>
            <w:tcW w:w="6520" w:type="dxa"/>
          </w:tcPr>
          <w:p w:rsidR="00351145" w:rsidRPr="00351145" w:rsidRDefault="00351145" w:rsidP="00DA1E10">
            <w:r w:rsidRPr="00351145">
              <w:t>Спектакль «Новый Робин Бобин» Челябинского театра кукол им. В. Вольховского (в рамках реализации проекта «Театрально – концертный зал»)</w:t>
            </w:r>
          </w:p>
        </w:tc>
        <w:tc>
          <w:tcPr>
            <w:tcW w:w="2410" w:type="dxa"/>
          </w:tcPr>
          <w:p w:rsidR="00351145" w:rsidRPr="00351145" w:rsidRDefault="00351145" w:rsidP="00DA1E10">
            <w:r w:rsidRPr="00351145">
              <w:t>21 сентября 11.00 часов Большой зал</w:t>
            </w:r>
          </w:p>
        </w:tc>
        <w:tc>
          <w:tcPr>
            <w:tcW w:w="1984" w:type="dxa"/>
          </w:tcPr>
          <w:p w:rsidR="00351145" w:rsidRPr="00351145" w:rsidRDefault="00351145" w:rsidP="00DA1E10">
            <w:r w:rsidRPr="00351145">
              <w:t>Аксенова Т. А.</w:t>
            </w:r>
          </w:p>
        </w:tc>
      </w:tr>
      <w:tr w:rsidR="00351145" w:rsidRPr="00351145" w:rsidTr="003A77A8">
        <w:trPr>
          <w:trHeight w:val="784"/>
        </w:trPr>
        <w:tc>
          <w:tcPr>
            <w:tcW w:w="534" w:type="dxa"/>
          </w:tcPr>
          <w:p w:rsidR="00351145" w:rsidRPr="00351145" w:rsidRDefault="003A77A8" w:rsidP="00DA1E10">
            <w:r w:rsidRPr="00351145">
              <w:t>1</w:t>
            </w:r>
            <w:r>
              <w:t>2</w:t>
            </w:r>
          </w:p>
        </w:tc>
        <w:tc>
          <w:tcPr>
            <w:tcW w:w="6520" w:type="dxa"/>
          </w:tcPr>
          <w:p w:rsidR="00351145" w:rsidRPr="00351145" w:rsidRDefault="00351145" w:rsidP="00DA1E10">
            <w:r w:rsidRPr="00351145">
              <w:t>XIV Челябинский областной фестиваль-конкурс традиционной казачьей культуры «Родники золотой долины»</w:t>
            </w:r>
          </w:p>
        </w:tc>
        <w:tc>
          <w:tcPr>
            <w:tcW w:w="2410" w:type="dxa"/>
          </w:tcPr>
          <w:p w:rsidR="00351145" w:rsidRPr="00351145" w:rsidRDefault="00351145" w:rsidP="00351145">
            <w:r w:rsidRPr="00351145">
              <w:t xml:space="preserve">22 сентября 8.00 часов </w:t>
            </w:r>
          </w:p>
          <w:p w:rsidR="00351145" w:rsidRPr="00351145" w:rsidRDefault="00F34B77" w:rsidP="00351145">
            <w:r>
              <w:t>г</w:t>
            </w:r>
            <w:proofErr w:type="gramStart"/>
            <w:r w:rsidR="00351145" w:rsidRPr="00351145">
              <w:t>.В</w:t>
            </w:r>
            <w:proofErr w:type="gramEnd"/>
            <w:r w:rsidR="00351145" w:rsidRPr="00351145">
              <w:t>ерхний Уфалей</w:t>
            </w:r>
          </w:p>
        </w:tc>
        <w:tc>
          <w:tcPr>
            <w:tcW w:w="1984" w:type="dxa"/>
          </w:tcPr>
          <w:p w:rsidR="00351145" w:rsidRPr="00351145" w:rsidRDefault="00351145" w:rsidP="00351145">
            <w:r w:rsidRPr="00351145">
              <w:t>Калинина А.А.</w:t>
            </w:r>
          </w:p>
          <w:p w:rsidR="00351145" w:rsidRPr="00351145" w:rsidRDefault="00351145" w:rsidP="00351145">
            <w:r w:rsidRPr="00351145">
              <w:t>Тимофеев И.В.</w:t>
            </w:r>
          </w:p>
        </w:tc>
      </w:tr>
      <w:tr w:rsidR="00754CE3" w:rsidRPr="00351145" w:rsidTr="003A77A8">
        <w:trPr>
          <w:trHeight w:val="784"/>
        </w:trPr>
        <w:tc>
          <w:tcPr>
            <w:tcW w:w="534" w:type="dxa"/>
          </w:tcPr>
          <w:p w:rsidR="00754CE3" w:rsidRPr="00351145" w:rsidRDefault="003A77A8" w:rsidP="00754CE3">
            <w:r w:rsidRPr="00351145">
              <w:t>1</w:t>
            </w:r>
            <w:r>
              <w:t>3</w:t>
            </w:r>
          </w:p>
        </w:tc>
        <w:tc>
          <w:tcPr>
            <w:tcW w:w="6520" w:type="dxa"/>
          </w:tcPr>
          <w:p w:rsidR="00754CE3" w:rsidRPr="00351145" w:rsidRDefault="00754CE3" w:rsidP="00754CE3">
            <w:r w:rsidRPr="00351145">
              <w:t>Открытие объектов, в рамках проекта «Городская среда» ВПП «Единая Россия»</w:t>
            </w:r>
          </w:p>
        </w:tc>
        <w:tc>
          <w:tcPr>
            <w:tcW w:w="2410" w:type="dxa"/>
          </w:tcPr>
          <w:p w:rsidR="00754CE3" w:rsidRPr="00351145" w:rsidRDefault="00754CE3" w:rsidP="00754CE3">
            <w:r w:rsidRPr="00351145">
              <w:t xml:space="preserve">Сентябрь </w:t>
            </w:r>
            <w:r w:rsidRPr="00351145">
              <w:br/>
              <w:t>Еманжелинск</w:t>
            </w:r>
          </w:p>
        </w:tc>
        <w:tc>
          <w:tcPr>
            <w:tcW w:w="1984" w:type="dxa"/>
          </w:tcPr>
          <w:p w:rsidR="00754CE3" w:rsidRPr="00351145" w:rsidRDefault="00754CE3" w:rsidP="00754CE3">
            <w:r w:rsidRPr="00351145">
              <w:t xml:space="preserve">Запьянцева А. Н. </w:t>
            </w:r>
          </w:p>
        </w:tc>
      </w:tr>
      <w:tr w:rsidR="00754CE3" w:rsidRPr="00351145" w:rsidTr="003A77A8">
        <w:tc>
          <w:tcPr>
            <w:tcW w:w="534" w:type="dxa"/>
          </w:tcPr>
          <w:p w:rsidR="00754CE3" w:rsidRPr="00351145" w:rsidRDefault="003A77A8" w:rsidP="00754CE3">
            <w:r w:rsidRPr="00351145">
              <w:t>1</w:t>
            </w:r>
            <w:r>
              <w:t>4</w:t>
            </w:r>
          </w:p>
        </w:tc>
        <w:tc>
          <w:tcPr>
            <w:tcW w:w="6520" w:type="dxa"/>
          </w:tcPr>
          <w:p w:rsidR="00754CE3" w:rsidRPr="00351145" w:rsidRDefault="00754CE3" w:rsidP="00754CE3">
            <w:r w:rsidRPr="00351145">
              <w:t>Курсы повышения квалификации "Менеджмент социокультурной деятельности"</w:t>
            </w:r>
          </w:p>
        </w:tc>
        <w:tc>
          <w:tcPr>
            <w:tcW w:w="2410" w:type="dxa"/>
          </w:tcPr>
          <w:p w:rsidR="00754CE3" w:rsidRPr="00351145" w:rsidRDefault="00754CE3" w:rsidP="00754CE3">
            <w:r w:rsidRPr="00351145">
              <w:t xml:space="preserve">25-28 сентября </w:t>
            </w:r>
          </w:p>
          <w:p w:rsidR="00754CE3" w:rsidRPr="00351145" w:rsidRDefault="00754CE3" w:rsidP="00754CE3">
            <w:r w:rsidRPr="00351145">
              <w:t>ОГБУК «ЧГЦНТ»</w:t>
            </w:r>
          </w:p>
        </w:tc>
        <w:tc>
          <w:tcPr>
            <w:tcW w:w="1984" w:type="dxa"/>
          </w:tcPr>
          <w:p w:rsidR="00754CE3" w:rsidRPr="00351145" w:rsidRDefault="00754CE3" w:rsidP="00754CE3">
            <w:r w:rsidRPr="00351145">
              <w:t>Запьянцева А. Н.</w:t>
            </w:r>
          </w:p>
        </w:tc>
      </w:tr>
      <w:tr w:rsidR="00754CE3" w:rsidRPr="00351145" w:rsidTr="003A77A8">
        <w:tc>
          <w:tcPr>
            <w:tcW w:w="534" w:type="dxa"/>
          </w:tcPr>
          <w:p w:rsidR="00754CE3" w:rsidRPr="00351145" w:rsidRDefault="003A77A8" w:rsidP="00754CE3">
            <w:r w:rsidRPr="00351145">
              <w:t>1</w:t>
            </w:r>
            <w:r>
              <w:t>5</w:t>
            </w:r>
          </w:p>
        </w:tc>
        <w:tc>
          <w:tcPr>
            <w:tcW w:w="6520" w:type="dxa"/>
          </w:tcPr>
          <w:p w:rsidR="00754CE3" w:rsidRPr="00351145" w:rsidRDefault="00266918" w:rsidP="00266918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351145">
              <w:t>Концерт джазовых композиций и импровизаций «ДЖАЗ И ОРГАН» с участием А. Вылегжанина (Австрия) и муз</w:t>
            </w:r>
            <w:proofErr w:type="gramStart"/>
            <w:r w:rsidRPr="00351145">
              <w:t>.</w:t>
            </w:r>
            <w:proofErr w:type="gramEnd"/>
            <w:r w:rsidRPr="00351145">
              <w:t xml:space="preserve"> </w:t>
            </w:r>
            <w:proofErr w:type="gramStart"/>
            <w:r w:rsidRPr="00351145">
              <w:t>г</w:t>
            </w:r>
            <w:proofErr w:type="gramEnd"/>
            <w:r w:rsidRPr="00351145">
              <w:t>руппы «</w:t>
            </w:r>
            <w:r w:rsidRPr="00351145">
              <w:rPr>
                <w:lang w:val="en-US"/>
              </w:rPr>
              <w:t>Flipside</w:t>
            </w:r>
            <w:r w:rsidRPr="00351145">
              <w:t xml:space="preserve"> </w:t>
            </w:r>
            <w:r w:rsidRPr="00351145">
              <w:rPr>
                <w:lang w:val="en-US"/>
              </w:rPr>
              <w:t>tale</w:t>
            </w:r>
            <w:r w:rsidRPr="00351145">
              <w:t>» (Австрия) (в рамках реализации проекта «Театрально – концертный зал»)</w:t>
            </w:r>
          </w:p>
        </w:tc>
        <w:tc>
          <w:tcPr>
            <w:tcW w:w="2410" w:type="dxa"/>
          </w:tcPr>
          <w:p w:rsidR="00754CE3" w:rsidRPr="00351145" w:rsidRDefault="00754CE3" w:rsidP="00754CE3">
            <w:r w:rsidRPr="00351145">
              <w:t xml:space="preserve">26 сентября </w:t>
            </w:r>
            <w:r w:rsidR="00266918" w:rsidRPr="00351145">
              <w:t>18.00 часов</w:t>
            </w:r>
          </w:p>
          <w:p w:rsidR="00754CE3" w:rsidRPr="00351145" w:rsidRDefault="00754CE3" w:rsidP="00754CE3">
            <w:pPr>
              <w:ind w:left="34" w:hanging="34"/>
            </w:pPr>
            <w:r w:rsidRPr="00351145">
              <w:t>Большой зал</w:t>
            </w:r>
          </w:p>
        </w:tc>
        <w:tc>
          <w:tcPr>
            <w:tcW w:w="1984" w:type="dxa"/>
          </w:tcPr>
          <w:p w:rsidR="00754CE3" w:rsidRPr="00351145" w:rsidRDefault="00754CE3" w:rsidP="00754CE3">
            <w:r w:rsidRPr="00351145">
              <w:t>Аксенова Т. А.</w:t>
            </w:r>
          </w:p>
        </w:tc>
      </w:tr>
      <w:tr w:rsidR="00754CE3" w:rsidRPr="00351145" w:rsidTr="003A77A8">
        <w:tc>
          <w:tcPr>
            <w:tcW w:w="534" w:type="dxa"/>
          </w:tcPr>
          <w:p w:rsidR="00754CE3" w:rsidRPr="00351145" w:rsidRDefault="003A77A8" w:rsidP="00754CE3">
            <w:r w:rsidRPr="00351145">
              <w:t>1</w:t>
            </w:r>
            <w:r>
              <w:t>6</w:t>
            </w:r>
          </w:p>
        </w:tc>
        <w:tc>
          <w:tcPr>
            <w:tcW w:w="6520" w:type="dxa"/>
          </w:tcPr>
          <w:p w:rsidR="00754CE3" w:rsidRPr="00351145" w:rsidRDefault="00754CE3" w:rsidP="00754CE3">
            <w:r w:rsidRPr="00351145">
              <w:t>Социальный проект «Свои дети»</w:t>
            </w:r>
          </w:p>
        </w:tc>
        <w:tc>
          <w:tcPr>
            <w:tcW w:w="2410" w:type="dxa"/>
          </w:tcPr>
          <w:p w:rsidR="00754CE3" w:rsidRPr="00351145" w:rsidRDefault="00754CE3" w:rsidP="00754CE3">
            <w:r w:rsidRPr="00351145">
              <w:t xml:space="preserve">27 сентября </w:t>
            </w:r>
            <w:r w:rsidRPr="00351145">
              <w:br/>
              <w:t>МКУСО приют «Росинка»</w:t>
            </w:r>
          </w:p>
        </w:tc>
        <w:tc>
          <w:tcPr>
            <w:tcW w:w="1984" w:type="dxa"/>
          </w:tcPr>
          <w:p w:rsidR="00754CE3" w:rsidRPr="00351145" w:rsidRDefault="00754CE3" w:rsidP="00754CE3">
            <w:r w:rsidRPr="00351145">
              <w:t>Коротнева П. Д.</w:t>
            </w:r>
          </w:p>
        </w:tc>
      </w:tr>
      <w:tr w:rsidR="00754CE3" w:rsidRPr="00351145" w:rsidTr="003A77A8">
        <w:tc>
          <w:tcPr>
            <w:tcW w:w="534" w:type="dxa"/>
          </w:tcPr>
          <w:p w:rsidR="00754CE3" w:rsidRPr="00351145" w:rsidRDefault="003A77A8" w:rsidP="00754CE3">
            <w:r>
              <w:t>17</w:t>
            </w:r>
          </w:p>
        </w:tc>
        <w:tc>
          <w:tcPr>
            <w:tcW w:w="6520" w:type="dxa"/>
          </w:tcPr>
          <w:p w:rsidR="00754CE3" w:rsidRPr="00351145" w:rsidRDefault="00754CE3" w:rsidP="00754CE3">
            <w:r w:rsidRPr="00351145">
              <w:t>Концертные программы, посвященные Дню города Еманжелинска.</w:t>
            </w:r>
          </w:p>
          <w:p w:rsidR="00754CE3" w:rsidRPr="00351145" w:rsidRDefault="00754CE3" w:rsidP="00754CE3">
            <w:r w:rsidRPr="00351145">
              <w:t>Коллективы ДК им. А. С. Пушкина</w:t>
            </w:r>
          </w:p>
        </w:tc>
        <w:tc>
          <w:tcPr>
            <w:tcW w:w="2410" w:type="dxa"/>
          </w:tcPr>
          <w:p w:rsidR="00754CE3" w:rsidRPr="00351145" w:rsidRDefault="00754CE3" w:rsidP="00754CE3">
            <w:r w:rsidRPr="00351145">
              <w:t>КЦСОН</w:t>
            </w:r>
            <w:r w:rsidRPr="00351145">
              <w:br/>
              <w:t>в течение месяца</w:t>
            </w:r>
          </w:p>
        </w:tc>
        <w:tc>
          <w:tcPr>
            <w:tcW w:w="1984" w:type="dxa"/>
          </w:tcPr>
          <w:p w:rsidR="00754CE3" w:rsidRPr="00351145" w:rsidRDefault="00754CE3" w:rsidP="00754CE3">
            <w:r w:rsidRPr="00351145">
              <w:t>Калинина А. А.</w:t>
            </w:r>
          </w:p>
        </w:tc>
      </w:tr>
    </w:tbl>
    <w:p w:rsidR="00675114" w:rsidRPr="00351145" w:rsidRDefault="00675114" w:rsidP="00675114"/>
    <w:p w:rsidR="00351145" w:rsidRPr="00351145" w:rsidRDefault="00675114">
      <w:r w:rsidRPr="00351145">
        <w:t>Составил зав. массовым сектором                                             Запьянцева А. Н.</w:t>
      </w:r>
    </w:p>
    <w:p w:rsidR="00351145" w:rsidRDefault="00351145">
      <w:pPr>
        <w:rPr>
          <w:sz w:val="26"/>
          <w:szCs w:val="26"/>
        </w:rPr>
      </w:pPr>
    </w:p>
    <w:p w:rsidR="00351145" w:rsidRPr="00D6688C" w:rsidRDefault="00351145">
      <w:pPr>
        <w:rPr>
          <w:sz w:val="26"/>
          <w:szCs w:val="26"/>
        </w:rPr>
      </w:pPr>
    </w:p>
    <w:sectPr w:rsidR="00351145" w:rsidRPr="00D6688C" w:rsidSect="00ED15F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675114"/>
    <w:rsid w:val="00163A54"/>
    <w:rsid w:val="00266918"/>
    <w:rsid w:val="00351145"/>
    <w:rsid w:val="0035323F"/>
    <w:rsid w:val="003A77A8"/>
    <w:rsid w:val="005F14C3"/>
    <w:rsid w:val="00675114"/>
    <w:rsid w:val="00740F84"/>
    <w:rsid w:val="00754CE3"/>
    <w:rsid w:val="00870341"/>
    <w:rsid w:val="009C2330"/>
    <w:rsid w:val="00D46E5A"/>
    <w:rsid w:val="00D6688C"/>
    <w:rsid w:val="00DA1E10"/>
    <w:rsid w:val="00E65A8C"/>
    <w:rsid w:val="00ED15F9"/>
    <w:rsid w:val="00F3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D15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5F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D15F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D1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Ян</cp:lastModifiedBy>
  <cp:revision>2</cp:revision>
  <cp:lastPrinted>2018-09-12T11:00:00Z</cp:lastPrinted>
  <dcterms:created xsi:type="dcterms:W3CDTF">2018-09-13T15:46:00Z</dcterms:created>
  <dcterms:modified xsi:type="dcterms:W3CDTF">2018-09-13T15:46:00Z</dcterms:modified>
</cp:coreProperties>
</file>